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B84E8" w14:textId="77777777" w:rsidR="00DF4730" w:rsidRPr="00DF4730" w:rsidRDefault="00DF4730">
      <w:pPr>
        <w:rPr>
          <w:b/>
          <w:sz w:val="32"/>
          <w:szCs w:val="32"/>
        </w:rPr>
      </w:pPr>
      <w:bookmarkStart w:id="0" w:name="_GoBack"/>
      <w:r w:rsidRPr="00DF4730">
        <w:rPr>
          <w:rFonts w:ascii="Verdana" w:hAnsi="Verdana"/>
          <w:b/>
          <w:color w:val="222222"/>
          <w:sz w:val="32"/>
          <w:szCs w:val="32"/>
          <w:shd w:val="clear" w:color="auto" w:fill="FFFFFF"/>
        </w:rPr>
        <w:t>Le Coq d’Or Tavern</w:t>
      </w:r>
    </w:p>
    <w:bookmarkEnd w:id="0"/>
    <w:p w14:paraId="4A868B00" w14:textId="77777777" w:rsidR="00DF4730" w:rsidRDefault="00DF4730">
      <w:r>
        <w:rPr>
          <w:noProof/>
        </w:rPr>
        <w:drawing>
          <wp:inline distT="0" distB="0" distL="0" distR="0" wp14:anchorId="268F6D39" wp14:editId="675DDE99">
            <wp:extent cx="12375871" cy="696108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0408" cy="702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4730" w:rsidSect="00DF4730">
      <w:pgSz w:w="15840" w:h="12240" w:orient="landscape"/>
      <w:pgMar w:top="426" w:right="1440" w:bottom="49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4730"/>
    <w:rsid w:val="006E7CEA"/>
    <w:rsid w:val="00855B59"/>
    <w:rsid w:val="00D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6715"/>
  <w15:chartTrackingRefBased/>
  <w15:docId w15:val="{AD14DD42-2147-490A-BB86-E6639E6E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HAnsi" w:hAnsi="Century Schoolbook" w:cs="Calibr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39E131ED2814F94AA95DC5434AC20" ma:contentTypeVersion="14" ma:contentTypeDescription="Create a new document." ma:contentTypeScope="" ma:versionID="afe46a4d28ab9fc2257dc8ce66b623c4">
  <xsd:schema xmlns:xsd="http://www.w3.org/2001/XMLSchema" xmlns:xs="http://www.w3.org/2001/XMLSchema" xmlns:p="http://schemas.microsoft.com/office/2006/metadata/properties" xmlns:ns3="afcb67da-4815-4e14-8784-a31f552bff35" xmlns:ns4="5299a251-f7ad-4d74-b6c1-ec172df7041f" targetNamespace="http://schemas.microsoft.com/office/2006/metadata/properties" ma:root="true" ma:fieldsID="bbfba38951ae1dedd203b79b1e3e8208" ns3:_="" ns4:_="">
    <xsd:import namespace="afcb67da-4815-4e14-8784-a31f552bff35"/>
    <xsd:import namespace="5299a251-f7ad-4d74-b6c1-ec172df704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67da-4815-4e14-8784-a31f552bf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9a251-f7ad-4d74-b6c1-ec172df70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DEBD7F-E4C4-4584-924A-3D77B044E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67da-4815-4e14-8784-a31f552bff35"/>
    <ds:schemaRef ds:uri="5299a251-f7ad-4d74-b6c1-ec172df70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ADD9A-D424-481E-B953-AEF6B0147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3A177-6EDC-4C68-9A26-E14FCEE4D6A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5299a251-f7ad-4d74-b6c1-ec172df7041f"/>
    <ds:schemaRef ds:uri="http://purl.org/dc/elements/1.1/"/>
    <ds:schemaRef ds:uri="http://purl.org/dc/dcmitype/"/>
    <ds:schemaRef ds:uri="http://schemas.openxmlformats.org/package/2006/metadata/core-properties"/>
    <ds:schemaRef ds:uri="afcb67da-4815-4e14-8784-a31f552bff35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Walsh</dc:creator>
  <cp:keywords/>
  <dc:description/>
  <cp:lastModifiedBy>David Walsh</cp:lastModifiedBy>
  <cp:revision>1</cp:revision>
  <dcterms:created xsi:type="dcterms:W3CDTF">2022-09-12T18:16:00Z</dcterms:created>
  <dcterms:modified xsi:type="dcterms:W3CDTF">2022-09-12T18:23:00Z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0x010100F1E39E131ED2814F94AA95DC5434AC20</vt:lpwstr>
  </property>
</Properties>
</file>